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F1" w:rsidRDefault="00AD5DF1" w:rsidP="00AD5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D5DF1" w:rsidRDefault="00AD5DF1" w:rsidP="00AD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F1" w:rsidRDefault="00AD5DF1" w:rsidP="00AD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B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</w:p>
    <w:p w:rsidR="00AD5DF1" w:rsidRPr="007504B0" w:rsidRDefault="00AD5DF1" w:rsidP="00AD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F1" w:rsidRPr="00FC3BBB" w:rsidRDefault="00AD5DF1" w:rsidP="00AD5D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E11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3B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внесення змін до </w:t>
      </w:r>
      <w:r w:rsidRPr="00FC3BBB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Регламенту</w:t>
      </w:r>
    </w:p>
    <w:p w:rsidR="00AD5DF1" w:rsidRPr="009A46F0" w:rsidRDefault="00AD5DF1" w:rsidP="00AD5D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hAnsi="Times New Roman" w:cs="Times New Roman"/>
          <w:sz w:val="28"/>
          <w:szCs w:val="28"/>
          <w:lang w:eastAsia="ru-RU"/>
        </w:rPr>
        <w:t>Центру надання адміністративних послуг</w:t>
      </w:r>
    </w:p>
    <w:p w:rsidR="00AD5DF1" w:rsidRPr="00FC3BBB" w:rsidRDefault="00AD5DF1" w:rsidP="00AD5DF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 Могилівської сільської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5DF1" w:rsidRPr="00FC3BBB" w:rsidRDefault="00AD5DF1" w:rsidP="00AD5D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D5DF1" w:rsidRPr="00FC3BBB" w:rsidRDefault="00AD5DF1" w:rsidP="00AD5D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приведення регламенту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надання адміністрат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ивних послуг 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Могилівської сільської ради   у відповідність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вимог чинного законодавства,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0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виконання законів України «Про адміністративні послуги»,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«Про дозвільну систему у сфері господарської діяльності», постанови Кабінету Міністрів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раїни від 01 серпня 2013 року № </w:t>
      </w:r>
      <w:r w:rsidRPr="00301CB9">
        <w:rPr>
          <w:rFonts w:ascii="Times New Roman" w:eastAsia="Times New Roman" w:hAnsi="Times New Roman" w:cs="Times New Roman"/>
          <w:sz w:val="28"/>
          <w:szCs w:val="28"/>
          <w:lang w:eastAsia="ru-RU"/>
        </w:rPr>
        <w:t>588 «Про затвердження Примірного регламенту центру надання адміністративних послуг» (із змінами)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1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Законом України «Про місцеве самоврядування в Україні»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Могилівс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ька сільська рада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а:</w:t>
      </w:r>
    </w:p>
    <w:p w:rsidR="00AD5DF1" w:rsidRPr="00FC3BBB" w:rsidRDefault="00AD5DF1" w:rsidP="00AD5D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D5DF1" w:rsidRPr="009A46F0" w:rsidRDefault="00AD5DF1" w:rsidP="00AD5D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надання адміністративних послуг</w:t>
      </w:r>
    </w:p>
    <w:p w:rsidR="00AD5DF1" w:rsidRDefault="00AD5DF1" w:rsidP="00AD5D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 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затвердити його</w:t>
      </w:r>
      <w:r w:rsidRPr="009A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новій редакції (додається).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DF1" w:rsidRPr="00C47EA8" w:rsidRDefault="00AD5DF1" w:rsidP="00AD5DF1">
      <w:pPr>
        <w:pStyle w:val="a3"/>
        <w:numPr>
          <w:ilvl w:val="0"/>
          <w:numId w:val="1"/>
        </w:numPr>
        <w:tabs>
          <w:tab w:val="left" w:pos="935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C47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  </w:t>
      </w:r>
    </w:p>
    <w:p w:rsidR="00AD5DF1" w:rsidRPr="00FC3BBB" w:rsidRDefault="00AD5DF1" w:rsidP="00AD5DF1">
      <w:pPr>
        <w:tabs>
          <w:tab w:val="left" w:pos="9355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  планування, фінансів, бюджету та соціально-економічного       розвитку.</w:t>
      </w:r>
    </w:p>
    <w:p w:rsidR="00AD5DF1" w:rsidRPr="00893057" w:rsidRDefault="00AD5DF1" w:rsidP="00AD5D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D5DF1" w:rsidRPr="007E1149" w:rsidRDefault="00AD5DF1" w:rsidP="00AD5D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DF1" w:rsidRPr="007E1149" w:rsidRDefault="00AD5DF1" w:rsidP="00AD5DF1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F1" w:rsidRPr="007E1149" w:rsidRDefault="00AD5DF1" w:rsidP="00AD5D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        В.В. ДРУЖКО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5DF1" w:rsidRPr="007E1149" w:rsidRDefault="00AD5DF1" w:rsidP="00AD5DF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DF1" w:rsidRPr="007E1149" w:rsidRDefault="00AD5DF1" w:rsidP="00AD5DF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Могилів</w:t>
      </w:r>
    </w:p>
    <w:p w:rsidR="00AD5DF1" w:rsidRPr="007E1149" w:rsidRDefault="00AD5DF1" w:rsidP="00AD5DF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7E114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</w:p>
    <w:p w:rsidR="00AD5DF1" w:rsidRPr="007E1149" w:rsidRDefault="00AD5DF1" w:rsidP="00AD5DF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E1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2019 року</w:t>
      </w:r>
    </w:p>
    <w:p w:rsidR="00AD5DF1" w:rsidRPr="007E1149" w:rsidRDefault="00AD5DF1" w:rsidP="00AD5DF1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DF1" w:rsidRDefault="00AD5DF1" w:rsidP="00AD5DF1"/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E12"/>
    <w:multiLevelType w:val="hybridMultilevel"/>
    <w:tmpl w:val="4B86E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4"/>
    <w:rsid w:val="00AC0463"/>
    <w:rsid w:val="00AD5DF1"/>
    <w:rsid w:val="00B5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1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AD5DF1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F1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AD5DF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2019-11-25T13:24:00Z</dcterms:created>
  <dcterms:modified xsi:type="dcterms:W3CDTF">2019-11-25T13:25:00Z</dcterms:modified>
</cp:coreProperties>
</file>